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AB024" w14:textId="294881F0" w:rsidR="007B0F37" w:rsidRDefault="007B0F37">
      <w:pPr>
        <w:rPr>
          <w:rFonts w:asciiTheme="minorHAnsi" w:hAnsiTheme="minorHAnsi" w:cstheme="minorHAnsi"/>
        </w:rPr>
      </w:pPr>
      <w:r w:rsidRPr="007B0F37">
        <w:rPr>
          <w:rFonts w:asciiTheme="minorHAnsi" w:hAnsiTheme="minorHAnsi" w:cstheme="minorHAnsi"/>
          <w:b/>
          <w:bCs/>
        </w:rPr>
        <w:t>Vigtigt:</w:t>
      </w:r>
      <w:r>
        <w:rPr>
          <w:rFonts w:asciiTheme="minorHAnsi" w:hAnsiTheme="minorHAnsi" w:cstheme="minorHAnsi"/>
        </w:rPr>
        <w:t xml:space="preserve"> inden iPad afleveres til </w:t>
      </w:r>
      <w:proofErr w:type="spellStart"/>
      <w:r>
        <w:rPr>
          <w:rFonts w:asciiTheme="minorHAnsi" w:hAnsiTheme="minorHAnsi" w:cstheme="minorHAnsi"/>
        </w:rPr>
        <w:t>rep</w:t>
      </w:r>
      <w:proofErr w:type="spellEnd"/>
      <w:r>
        <w:rPr>
          <w:rFonts w:asciiTheme="minorHAnsi" w:hAnsiTheme="minorHAnsi" w:cstheme="minorHAnsi"/>
        </w:rPr>
        <w:t xml:space="preserve">. skal man selv have sørget for evt. at tage sikkerhedskopi og man </w:t>
      </w:r>
      <w:r w:rsidRPr="007B0F37">
        <w:rPr>
          <w:rFonts w:asciiTheme="minorHAnsi" w:hAnsiTheme="minorHAnsi" w:cstheme="minorHAnsi"/>
          <w:b/>
          <w:bCs/>
          <w:u w:val="single"/>
        </w:rPr>
        <w:t>SKAL</w:t>
      </w:r>
      <w:r>
        <w:rPr>
          <w:rFonts w:asciiTheme="minorHAnsi" w:hAnsiTheme="minorHAnsi" w:cstheme="minorHAnsi"/>
        </w:rPr>
        <w:t xml:space="preserve"> være logget ud af evt. privat Apple-ID og ”Find min iPad” </w:t>
      </w:r>
      <w:r w:rsidR="00003DC4">
        <w:rPr>
          <w:rFonts w:asciiTheme="minorHAnsi" w:hAnsiTheme="minorHAnsi" w:cstheme="minorHAnsi"/>
          <w:b/>
          <w:bCs/>
          <w:u w:val="single"/>
        </w:rPr>
        <w:t>SKAL</w:t>
      </w:r>
      <w:r>
        <w:rPr>
          <w:rFonts w:asciiTheme="minorHAnsi" w:hAnsiTheme="minorHAnsi" w:cstheme="minorHAnsi"/>
        </w:rPr>
        <w:t xml:space="preserve"> være slået fra!</w:t>
      </w:r>
    </w:p>
    <w:p w14:paraId="3806140D" w14:textId="77777777" w:rsidR="007B0F37" w:rsidRDefault="007B0F37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7938"/>
      </w:tblGrid>
      <w:tr w:rsidR="007C02DA" w:rsidRPr="00BB04E8" w14:paraId="05393A41" w14:textId="77777777" w:rsidTr="00DD0DB0">
        <w:trPr>
          <w:trHeight w:val="613"/>
        </w:trPr>
        <w:tc>
          <w:tcPr>
            <w:tcW w:w="2405" w:type="dxa"/>
            <w:shd w:val="clear" w:color="auto" w:fill="D0CECE" w:themeFill="background2" w:themeFillShade="E6"/>
          </w:tcPr>
          <w:p w14:paraId="4EFF411F" w14:textId="518F7EBA" w:rsidR="007C02DA" w:rsidRPr="007C02DA" w:rsidRDefault="007C02DA" w:rsidP="00972AD3">
            <w:pPr>
              <w:rPr>
                <w:rFonts w:asciiTheme="minorHAnsi" w:hAnsiTheme="minorHAnsi" w:cstheme="minorHAnsi"/>
                <w:b/>
                <w:bCs/>
                <w:szCs w:val="26"/>
              </w:rPr>
            </w:pPr>
            <w:r w:rsidRPr="007C02DA">
              <w:rPr>
                <w:rFonts w:asciiTheme="minorHAnsi" w:hAnsiTheme="minorHAnsi" w:cstheme="minorHAnsi"/>
                <w:b/>
                <w:bCs/>
                <w:szCs w:val="26"/>
              </w:rPr>
              <w:t>Navn</w:t>
            </w:r>
            <w:r>
              <w:rPr>
                <w:rFonts w:asciiTheme="minorHAnsi" w:hAnsiTheme="minorHAnsi" w:cstheme="minorHAnsi"/>
                <w:b/>
                <w:bCs/>
                <w:szCs w:val="26"/>
              </w:rPr>
              <w:t xml:space="preserve"> og klasse</w:t>
            </w:r>
          </w:p>
        </w:tc>
        <w:tc>
          <w:tcPr>
            <w:tcW w:w="7938" w:type="dxa"/>
          </w:tcPr>
          <w:p w14:paraId="317233C7" w14:textId="77777777" w:rsidR="007C02DA" w:rsidRPr="00BB04E8" w:rsidRDefault="007C02DA" w:rsidP="00972AD3">
            <w:pPr>
              <w:rPr>
                <w:rFonts w:asciiTheme="minorHAnsi" w:hAnsiTheme="minorHAnsi" w:cstheme="minorHAnsi"/>
              </w:rPr>
            </w:pPr>
          </w:p>
        </w:tc>
      </w:tr>
      <w:tr w:rsidR="007B0F37" w:rsidRPr="00BB04E8" w14:paraId="48C76990" w14:textId="77777777" w:rsidTr="00DD0DB0">
        <w:trPr>
          <w:trHeight w:val="613"/>
        </w:trPr>
        <w:tc>
          <w:tcPr>
            <w:tcW w:w="2405" w:type="dxa"/>
            <w:shd w:val="clear" w:color="auto" w:fill="D0CECE" w:themeFill="background2" w:themeFillShade="E6"/>
          </w:tcPr>
          <w:p w14:paraId="677F8618" w14:textId="52BEFC96" w:rsidR="007B0F37" w:rsidRPr="007C02DA" w:rsidRDefault="007B0F37" w:rsidP="00972AD3">
            <w:pPr>
              <w:rPr>
                <w:rFonts w:asciiTheme="minorHAnsi" w:hAnsiTheme="minorHAnsi" w:cstheme="minorHAnsi"/>
                <w:b/>
                <w:bCs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Cs w:val="26"/>
              </w:rPr>
              <w:t>Adgangskode iPad</w:t>
            </w:r>
          </w:p>
        </w:tc>
        <w:tc>
          <w:tcPr>
            <w:tcW w:w="7938" w:type="dxa"/>
          </w:tcPr>
          <w:p w14:paraId="22483FE1" w14:textId="77777777" w:rsidR="007B0F37" w:rsidRPr="00BB04E8" w:rsidRDefault="007B0F37" w:rsidP="00972AD3">
            <w:pPr>
              <w:rPr>
                <w:rFonts w:asciiTheme="minorHAnsi" w:hAnsiTheme="minorHAnsi" w:cstheme="minorHAnsi"/>
              </w:rPr>
            </w:pPr>
          </w:p>
        </w:tc>
      </w:tr>
      <w:tr w:rsidR="007C02DA" w:rsidRPr="00BB04E8" w14:paraId="16958E88" w14:textId="77777777" w:rsidTr="00DD0DB0">
        <w:trPr>
          <w:trHeight w:val="610"/>
        </w:trPr>
        <w:tc>
          <w:tcPr>
            <w:tcW w:w="2405" w:type="dxa"/>
            <w:vMerge w:val="restart"/>
            <w:shd w:val="clear" w:color="auto" w:fill="D0CECE" w:themeFill="background2" w:themeFillShade="E6"/>
          </w:tcPr>
          <w:p w14:paraId="7F7C84BC" w14:textId="2B9DF6D5" w:rsidR="007C02DA" w:rsidRPr="007C02DA" w:rsidRDefault="007B0F37" w:rsidP="00972AD3">
            <w:pPr>
              <w:rPr>
                <w:rFonts w:asciiTheme="minorHAnsi" w:hAnsiTheme="minorHAnsi" w:cstheme="minorHAnsi"/>
                <w:b/>
                <w:bCs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Cs w:val="26"/>
              </w:rPr>
              <w:br/>
            </w:r>
            <w:r w:rsidR="007C02DA" w:rsidRPr="007C02DA">
              <w:rPr>
                <w:rFonts w:asciiTheme="minorHAnsi" w:hAnsiTheme="minorHAnsi" w:cstheme="minorHAnsi"/>
                <w:b/>
                <w:bCs/>
                <w:szCs w:val="26"/>
              </w:rPr>
              <w:t xml:space="preserve">Hvornår skete skaden </w:t>
            </w:r>
            <w:r w:rsidR="007C02DA" w:rsidRPr="007C02DA">
              <w:rPr>
                <w:rFonts w:asciiTheme="minorHAnsi" w:hAnsiTheme="minorHAnsi" w:cstheme="minorHAnsi"/>
                <w:b/>
                <w:bCs/>
                <w:szCs w:val="26"/>
              </w:rPr>
              <w:br/>
            </w:r>
            <w:r w:rsidR="007C02DA" w:rsidRPr="007C02DA">
              <w:rPr>
                <w:rFonts w:asciiTheme="minorHAnsi" w:hAnsiTheme="minorHAnsi" w:cstheme="minorHAnsi"/>
                <w:b/>
                <w:bCs/>
                <w:sz w:val="20"/>
                <w:szCs w:val="26"/>
              </w:rPr>
              <w:t>(dato og tidspunkt)</w:t>
            </w:r>
          </w:p>
        </w:tc>
        <w:tc>
          <w:tcPr>
            <w:tcW w:w="7938" w:type="dxa"/>
          </w:tcPr>
          <w:p w14:paraId="66FD182E" w14:textId="77777777" w:rsidR="007C02DA" w:rsidRPr="00BB04E8" w:rsidRDefault="007C02DA" w:rsidP="00972AD3">
            <w:pPr>
              <w:rPr>
                <w:rFonts w:asciiTheme="minorHAnsi" w:hAnsiTheme="minorHAnsi" w:cstheme="minorHAnsi"/>
              </w:rPr>
            </w:pPr>
          </w:p>
        </w:tc>
      </w:tr>
      <w:tr w:rsidR="007C02DA" w:rsidRPr="00BB04E8" w14:paraId="7D51F53D" w14:textId="77777777" w:rsidTr="00DD0DB0">
        <w:trPr>
          <w:trHeight w:val="630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0289A784" w14:textId="77777777" w:rsidR="007C02DA" w:rsidRPr="007C02DA" w:rsidRDefault="007C02DA" w:rsidP="00972AD3">
            <w:pPr>
              <w:rPr>
                <w:rFonts w:asciiTheme="minorHAnsi" w:hAnsiTheme="minorHAnsi" w:cstheme="minorHAnsi"/>
                <w:b/>
                <w:bCs/>
                <w:szCs w:val="26"/>
              </w:rPr>
            </w:pPr>
          </w:p>
        </w:tc>
        <w:tc>
          <w:tcPr>
            <w:tcW w:w="7938" w:type="dxa"/>
          </w:tcPr>
          <w:p w14:paraId="75EC1797" w14:textId="77777777" w:rsidR="007C02DA" w:rsidRPr="00BB04E8" w:rsidRDefault="007C02DA" w:rsidP="00972AD3">
            <w:pPr>
              <w:rPr>
                <w:rFonts w:asciiTheme="minorHAnsi" w:hAnsiTheme="minorHAnsi" w:cstheme="minorHAnsi"/>
              </w:rPr>
            </w:pPr>
          </w:p>
        </w:tc>
      </w:tr>
      <w:tr w:rsidR="007C02DA" w:rsidRPr="00BB04E8" w14:paraId="4AA9A3A3" w14:textId="77777777" w:rsidTr="00DD0DB0">
        <w:trPr>
          <w:trHeight w:val="613"/>
        </w:trPr>
        <w:tc>
          <w:tcPr>
            <w:tcW w:w="2405" w:type="dxa"/>
            <w:vMerge w:val="restart"/>
            <w:shd w:val="clear" w:color="auto" w:fill="D0CECE" w:themeFill="background2" w:themeFillShade="E6"/>
          </w:tcPr>
          <w:p w14:paraId="4C3A1FF8" w14:textId="70BD74F3" w:rsidR="007C02DA" w:rsidRPr="007C02DA" w:rsidRDefault="007C02DA" w:rsidP="00972AD3">
            <w:pPr>
              <w:rPr>
                <w:rFonts w:asciiTheme="minorHAnsi" w:hAnsiTheme="minorHAnsi" w:cstheme="minorHAnsi"/>
                <w:b/>
                <w:bCs/>
                <w:szCs w:val="26"/>
              </w:rPr>
            </w:pPr>
            <w:r w:rsidRPr="007C02DA">
              <w:rPr>
                <w:rFonts w:asciiTheme="minorHAnsi" w:hAnsiTheme="minorHAnsi" w:cstheme="minorHAnsi"/>
                <w:b/>
                <w:bCs/>
                <w:szCs w:val="26"/>
              </w:rPr>
              <w:t xml:space="preserve">Beskriv </w:t>
            </w:r>
            <w:r w:rsidR="008E1388">
              <w:rPr>
                <w:rFonts w:asciiTheme="minorHAnsi" w:hAnsiTheme="minorHAnsi" w:cstheme="minorHAnsi"/>
                <w:b/>
                <w:bCs/>
                <w:szCs w:val="26"/>
              </w:rPr>
              <w:t>skaden</w:t>
            </w:r>
          </w:p>
        </w:tc>
        <w:tc>
          <w:tcPr>
            <w:tcW w:w="7938" w:type="dxa"/>
          </w:tcPr>
          <w:p w14:paraId="6CE93BD7" w14:textId="77777777" w:rsidR="007C02DA" w:rsidRPr="00BB04E8" w:rsidRDefault="007C02DA" w:rsidP="00972AD3">
            <w:pPr>
              <w:rPr>
                <w:rFonts w:asciiTheme="minorHAnsi" w:hAnsiTheme="minorHAnsi" w:cstheme="minorHAnsi"/>
              </w:rPr>
            </w:pPr>
          </w:p>
        </w:tc>
      </w:tr>
      <w:tr w:rsidR="007C02DA" w:rsidRPr="00BB04E8" w14:paraId="2B41B1FE" w14:textId="77777777" w:rsidTr="00DD0DB0">
        <w:trPr>
          <w:trHeight w:val="648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68F779DB" w14:textId="77777777" w:rsidR="007C02DA" w:rsidRPr="007C02DA" w:rsidRDefault="007C02DA" w:rsidP="00972AD3">
            <w:pPr>
              <w:rPr>
                <w:rFonts w:asciiTheme="minorHAnsi" w:hAnsiTheme="minorHAnsi" w:cstheme="minorHAnsi"/>
                <w:b/>
                <w:bCs/>
                <w:szCs w:val="26"/>
              </w:rPr>
            </w:pPr>
          </w:p>
        </w:tc>
        <w:tc>
          <w:tcPr>
            <w:tcW w:w="7938" w:type="dxa"/>
          </w:tcPr>
          <w:p w14:paraId="790AB7FF" w14:textId="77777777" w:rsidR="007C02DA" w:rsidRPr="00BB04E8" w:rsidRDefault="007C02DA" w:rsidP="00972AD3">
            <w:pPr>
              <w:rPr>
                <w:rFonts w:asciiTheme="minorHAnsi" w:hAnsiTheme="minorHAnsi" w:cstheme="minorHAnsi"/>
              </w:rPr>
            </w:pPr>
          </w:p>
        </w:tc>
      </w:tr>
      <w:tr w:rsidR="007C02DA" w:rsidRPr="00BB04E8" w14:paraId="1E79B719" w14:textId="77777777" w:rsidTr="00DD0DB0">
        <w:trPr>
          <w:trHeight w:val="620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12561699" w14:textId="77777777" w:rsidR="007C02DA" w:rsidRPr="007C02DA" w:rsidRDefault="007C02DA" w:rsidP="00972AD3">
            <w:pPr>
              <w:rPr>
                <w:rFonts w:asciiTheme="minorHAnsi" w:hAnsiTheme="minorHAnsi" w:cstheme="minorHAnsi"/>
                <w:b/>
                <w:bCs/>
                <w:szCs w:val="26"/>
              </w:rPr>
            </w:pPr>
          </w:p>
        </w:tc>
        <w:tc>
          <w:tcPr>
            <w:tcW w:w="7938" w:type="dxa"/>
          </w:tcPr>
          <w:p w14:paraId="0BAD9D57" w14:textId="77777777" w:rsidR="007C02DA" w:rsidRPr="00BB04E8" w:rsidRDefault="007C02DA" w:rsidP="00972AD3">
            <w:pPr>
              <w:rPr>
                <w:rFonts w:asciiTheme="minorHAnsi" w:hAnsiTheme="minorHAnsi" w:cstheme="minorHAnsi"/>
              </w:rPr>
            </w:pPr>
          </w:p>
        </w:tc>
      </w:tr>
      <w:tr w:rsidR="007C02DA" w:rsidRPr="00BB04E8" w14:paraId="3CFED975" w14:textId="77777777" w:rsidTr="00DD0DB0">
        <w:trPr>
          <w:trHeight w:val="629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3E71FF2B" w14:textId="77777777" w:rsidR="007C02DA" w:rsidRPr="007C02DA" w:rsidRDefault="007C02DA" w:rsidP="00972AD3">
            <w:pPr>
              <w:rPr>
                <w:rFonts w:asciiTheme="minorHAnsi" w:hAnsiTheme="minorHAnsi" w:cstheme="minorHAnsi"/>
                <w:b/>
                <w:bCs/>
                <w:szCs w:val="26"/>
              </w:rPr>
            </w:pPr>
          </w:p>
        </w:tc>
        <w:tc>
          <w:tcPr>
            <w:tcW w:w="7938" w:type="dxa"/>
          </w:tcPr>
          <w:p w14:paraId="3656DA3B" w14:textId="77777777" w:rsidR="007C02DA" w:rsidRPr="00BB04E8" w:rsidRDefault="007C02DA" w:rsidP="00972AD3">
            <w:pPr>
              <w:rPr>
                <w:rFonts w:asciiTheme="minorHAnsi" w:hAnsiTheme="minorHAnsi" w:cstheme="minorHAnsi"/>
              </w:rPr>
            </w:pPr>
          </w:p>
        </w:tc>
      </w:tr>
      <w:tr w:rsidR="007C02DA" w:rsidRPr="00BB04E8" w14:paraId="135B5168" w14:textId="77777777" w:rsidTr="00DD0DB0">
        <w:trPr>
          <w:trHeight w:val="613"/>
        </w:trPr>
        <w:tc>
          <w:tcPr>
            <w:tcW w:w="2405" w:type="dxa"/>
            <w:vMerge w:val="restart"/>
            <w:shd w:val="clear" w:color="auto" w:fill="D0CECE" w:themeFill="background2" w:themeFillShade="E6"/>
          </w:tcPr>
          <w:p w14:paraId="17E9370C" w14:textId="77777777" w:rsidR="007C02DA" w:rsidRPr="007C02DA" w:rsidRDefault="007C02DA" w:rsidP="00972AD3">
            <w:pPr>
              <w:rPr>
                <w:rFonts w:asciiTheme="minorHAnsi" w:hAnsiTheme="minorHAnsi" w:cstheme="minorHAnsi"/>
                <w:b/>
                <w:bCs/>
                <w:szCs w:val="26"/>
              </w:rPr>
            </w:pPr>
            <w:r w:rsidRPr="007C02DA">
              <w:rPr>
                <w:rFonts w:asciiTheme="minorHAnsi" w:hAnsiTheme="minorHAnsi" w:cstheme="minorHAnsi"/>
                <w:b/>
                <w:bCs/>
                <w:szCs w:val="26"/>
              </w:rPr>
              <w:t>Beskriv årsagen til skaden</w:t>
            </w:r>
          </w:p>
        </w:tc>
        <w:tc>
          <w:tcPr>
            <w:tcW w:w="7938" w:type="dxa"/>
          </w:tcPr>
          <w:p w14:paraId="68F17D28" w14:textId="77777777" w:rsidR="007C02DA" w:rsidRPr="00BB04E8" w:rsidRDefault="007C02DA" w:rsidP="00972AD3">
            <w:pPr>
              <w:rPr>
                <w:rFonts w:asciiTheme="minorHAnsi" w:hAnsiTheme="minorHAnsi" w:cstheme="minorHAnsi"/>
              </w:rPr>
            </w:pPr>
          </w:p>
        </w:tc>
      </w:tr>
      <w:tr w:rsidR="007C02DA" w:rsidRPr="00BB04E8" w14:paraId="191FC5DA" w14:textId="77777777" w:rsidTr="00DD0DB0">
        <w:trPr>
          <w:trHeight w:val="634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314ECF82" w14:textId="77777777" w:rsidR="007C02DA" w:rsidRPr="007C02DA" w:rsidRDefault="007C02DA" w:rsidP="00972AD3">
            <w:pPr>
              <w:rPr>
                <w:rFonts w:asciiTheme="minorHAnsi" w:hAnsiTheme="minorHAnsi" w:cstheme="minorHAnsi"/>
                <w:b/>
                <w:bCs/>
                <w:szCs w:val="26"/>
              </w:rPr>
            </w:pPr>
          </w:p>
        </w:tc>
        <w:tc>
          <w:tcPr>
            <w:tcW w:w="7938" w:type="dxa"/>
          </w:tcPr>
          <w:p w14:paraId="377B8811" w14:textId="77777777" w:rsidR="007C02DA" w:rsidRPr="00BB04E8" w:rsidRDefault="007C02DA" w:rsidP="00972AD3">
            <w:pPr>
              <w:rPr>
                <w:rFonts w:asciiTheme="minorHAnsi" w:hAnsiTheme="minorHAnsi" w:cstheme="minorHAnsi"/>
              </w:rPr>
            </w:pPr>
          </w:p>
        </w:tc>
      </w:tr>
      <w:tr w:rsidR="007C02DA" w:rsidRPr="00BB04E8" w14:paraId="428D3B94" w14:textId="77777777" w:rsidTr="00DD0DB0">
        <w:trPr>
          <w:trHeight w:val="618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72F5EF38" w14:textId="77777777" w:rsidR="007C02DA" w:rsidRPr="007C02DA" w:rsidRDefault="007C02DA" w:rsidP="00972AD3">
            <w:pPr>
              <w:rPr>
                <w:rFonts w:asciiTheme="minorHAnsi" w:hAnsiTheme="minorHAnsi" w:cstheme="minorHAnsi"/>
                <w:b/>
                <w:bCs/>
                <w:szCs w:val="26"/>
              </w:rPr>
            </w:pPr>
          </w:p>
        </w:tc>
        <w:tc>
          <w:tcPr>
            <w:tcW w:w="7938" w:type="dxa"/>
          </w:tcPr>
          <w:p w14:paraId="5FE72BEE" w14:textId="77777777" w:rsidR="007C02DA" w:rsidRPr="00BB04E8" w:rsidRDefault="007C02DA" w:rsidP="00972AD3">
            <w:pPr>
              <w:rPr>
                <w:rFonts w:asciiTheme="minorHAnsi" w:hAnsiTheme="minorHAnsi" w:cstheme="minorHAnsi"/>
              </w:rPr>
            </w:pPr>
          </w:p>
        </w:tc>
      </w:tr>
      <w:tr w:rsidR="007C02DA" w:rsidRPr="00BB04E8" w14:paraId="478F95CD" w14:textId="77777777" w:rsidTr="00DD0DB0">
        <w:trPr>
          <w:trHeight w:val="627"/>
        </w:trPr>
        <w:tc>
          <w:tcPr>
            <w:tcW w:w="2405" w:type="dxa"/>
            <w:vMerge/>
            <w:shd w:val="clear" w:color="auto" w:fill="D0CECE" w:themeFill="background2" w:themeFillShade="E6"/>
          </w:tcPr>
          <w:p w14:paraId="3F3368BE" w14:textId="77777777" w:rsidR="007C02DA" w:rsidRPr="007C02DA" w:rsidRDefault="007C02DA" w:rsidP="00972AD3">
            <w:pPr>
              <w:rPr>
                <w:rFonts w:asciiTheme="minorHAnsi" w:hAnsiTheme="minorHAnsi" w:cstheme="minorHAnsi"/>
                <w:b/>
                <w:bCs/>
                <w:szCs w:val="26"/>
              </w:rPr>
            </w:pPr>
          </w:p>
        </w:tc>
        <w:tc>
          <w:tcPr>
            <w:tcW w:w="7938" w:type="dxa"/>
          </w:tcPr>
          <w:p w14:paraId="324621E8" w14:textId="77777777" w:rsidR="007C02DA" w:rsidRPr="00BB04E8" w:rsidRDefault="007C02DA" w:rsidP="00972AD3">
            <w:pPr>
              <w:rPr>
                <w:rFonts w:asciiTheme="minorHAnsi" w:hAnsiTheme="minorHAnsi" w:cstheme="minorHAnsi"/>
              </w:rPr>
            </w:pPr>
          </w:p>
        </w:tc>
      </w:tr>
      <w:tr w:rsidR="007C02DA" w:rsidRPr="00BB04E8" w14:paraId="518E3CCF" w14:textId="77777777" w:rsidTr="00DD0DB0">
        <w:trPr>
          <w:trHeight w:val="609"/>
        </w:trPr>
        <w:tc>
          <w:tcPr>
            <w:tcW w:w="2405" w:type="dxa"/>
            <w:shd w:val="clear" w:color="auto" w:fill="D0CECE" w:themeFill="background2" w:themeFillShade="E6"/>
          </w:tcPr>
          <w:p w14:paraId="6A72AF1D" w14:textId="701AB903" w:rsidR="007C02DA" w:rsidRPr="007C02DA" w:rsidRDefault="007C02DA" w:rsidP="00972AD3">
            <w:pPr>
              <w:rPr>
                <w:rFonts w:asciiTheme="minorHAnsi" w:hAnsiTheme="minorHAnsi" w:cstheme="minorHAnsi"/>
                <w:b/>
                <w:bCs/>
                <w:szCs w:val="26"/>
              </w:rPr>
            </w:pPr>
            <w:r w:rsidRPr="007C02DA">
              <w:rPr>
                <w:rFonts w:asciiTheme="minorHAnsi" w:hAnsiTheme="minorHAnsi" w:cstheme="minorHAnsi"/>
                <w:b/>
                <w:bCs/>
                <w:szCs w:val="26"/>
              </w:rPr>
              <w:t xml:space="preserve">Underskrift </w:t>
            </w:r>
            <w:r w:rsidRPr="007C02DA">
              <w:rPr>
                <w:rFonts w:asciiTheme="minorHAnsi" w:hAnsiTheme="minorHAnsi" w:cstheme="minorHAnsi"/>
                <w:b/>
                <w:bCs/>
                <w:szCs w:val="26"/>
              </w:rPr>
              <w:br/>
            </w:r>
            <w:r w:rsidRPr="007C02DA">
              <w:rPr>
                <w:rFonts w:asciiTheme="minorHAnsi" w:hAnsiTheme="minorHAnsi" w:cstheme="minorHAnsi"/>
                <w:b/>
                <w:bCs/>
                <w:sz w:val="20"/>
                <w:szCs w:val="26"/>
              </w:rPr>
              <w:t>(forælde</w:t>
            </w:r>
            <w:r w:rsidR="000D581F">
              <w:rPr>
                <w:rFonts w:asciiTheme="minorHAnsi" w:hAnsiTheme="minorHAnsi" w:cstheme="minorHAnsi"/>
                <w:b/>
                <w:bCs/>
                <w:sz w:val="20"/>
                <w:szCs w:val="26"/>
              </w:rPr>
              <w:t>r</w:t>
            </w:r>
            <w:r w:rsidRPr="007C02DA">
              <w:rPr>
                <w:rFonts w:asciiTheme="minorHAnsi" w:hAnsiTheme="minorHAnsi" w:cstheme="minorHAnsi"/>
                <w:b/>
                <w:bCs/>
                <w:sz w:val="20"/>
                <w:szCs w:val="26"/>
              </w:rPr>
              <w:t>)</w:t>
            </w:r>
          </w:p>
        </w:tc>
        <w:tc>
          <w:tcPr>
            <w:tcW w:w="7938" w:type="dxa"/>
          </w:tcPr>
          <w:p w14:paraId="4CB4DCFA" w14:textId="77777777" w:rsidR="007C02DA" w:rsidRPr="00BB04E8" w:rsidRDefault="007C02DA" w:rsidP="00972AD3">
            <w:pPr>
              <w:rPr>
                <w:rFonts w:asciiTheme="minorHAnsi" w:hAnsiTheme="minorHAnsi" w:cstheme="minorHAnsi"/>
              </w:rPr>
            </w:pPr>
          </w:p>
        </w:tc>
      </w:tr>
    </w:tbl>
    <w:p w14:paraId="21154E0B" w14:textId="77777777" w:rsidR="000D581F" w:rsidRDefault="000D581F" w:rsidP="000D581F">
      <w:pPr>
        <w:rPr>
          <w:rFonts w:asciiTheme="minorHAnsi" w:hAnsiTheme="minorHAnsi" w:cstheme="minorHAnsi"/>
        </w:rPr>
      </w:pPr>
    </w:p>
    <w:p w14:paraId="58BFB0CE" w14:textId="2851A622" w:rsidR="007C02DA" w:rsidRPr="00457467" w:rsidRDefault="000D581F" w:rsidP="00251793">
      <w:pPr>
        <w:jc w:val="center"/>
        <w:rPr>
          <w:rFonts w:asciiTheme="minorHAnsi" w:hAnsiTheme="minorHAnsi" w:cstheme="minorHAnsi"/>
          <w:b/>
          <w:bCs/>
          <w:i/>
          <w:iCs/>
        </w:rPr>
      </w:pPr>
      <w:r w:rsidRPr="00457467">
        <w:rPr>
          <w:rFonts w:asciiTheme="minorHAnsi" w:hAnsiTheme="minorHAnsi" w:cstheme="minorHAnsi"/>
          <w:b/>
          <w:bCs/>
          <w:i/>
          <w:iCs/>
        </w:rPr>
        <w:t>Det er vigtig</w:t>
      </w:r>
      <w:r w:rsidR="00251793" w:rsidRPr="00457467">
        <w:rPr>
          <w:rFonts w:asciiTheme="minorHAnsi" w:hAnsiTheme="minorHAnsi" w:cstheme="minorHAnsi"/>
          <w:b/>
          <w:bCs/>
          <w:i/>
          <w:iCs/>
        </w:rPr>
        <w:t xml:space="preserve">t, at </w:t>
      </w:r>
      <w:r w:rsidR="007C02DA" w:rsidRPr="00457467">
        <w:rPr>
          <w:rFonts w:asciiTheme="minorHAnsi" w:hAnsiTheme="minorHAnsi" w:cstheme="minorHAnsi"/>
          <w:b/>
          <w:bCs/>
          <w:i/>
          <w:iCs/>
        </w:rPr>
        <w:t>skadesanmeldelse</w:t>
      </w:r>
      <w:r w:rsidR="00251793" w:rsidRPr="00457467">
        <w:rPr>
          <w:rFonts w:asciiTheme="minorHAnsi" w:hAnsiTheme="minorHAnsi" w:cstheme="minorHAnsi"/>
          <w:b/>
          <w:bCs/>
          <w:i/>
          <w:iCs/>
        </w:rPr>
        <w:t xml:space="preserve"> udfyldes korrekt og detaljeret</w:t>
      </w:r>
      <w:r w:rsidR="00645BE8">
        <w:rPr>
          <w:rFonts w:asciiTheme="minorHAnsi" w:hAnsiTheme="minorHAnsi" w:cstheme="minorHAnsi"/>
          <w:b/>
          <w:bCs/>
          <w:i/>
          <w:iCs/>
        </w:rPr>
        <w:t>, tak.</w:t>
      </w:r>
    </w:p>
    <w:p w14:paraId="359554E3" w14:textId="77777777" w:rsidR="00251793" w:rsidRPr="00BB04E8" w:rsidRDefault="00251793" w:rsidP="000D581F">
      <w:pPr>
        <w:rPr>
          <w:rFonts w:asciiTheme="minorHAnsi" w:hAnsiTheme="minorHAnsi" w:cstheme="minorHAnsi"/>
          <w:b/>
          <w:sz w:val="22"/>
        </w:rPr>
      </w:pPr>
    </w:p>
    <w:p w14:paraId="4CEEC659" w14:textId="466D6422" w:rsidR="007C02DA" w:rsidRPr="00BB04E8" w:rsidRDefault="007C02DA" w:rsidP="007C02DA">
      <w:pPr>
        <w:rPr>
          <w:rFonts w:asciiTheme="minorHAnsi" w:hAnsiTheme="minorHAnsi" w:cstheme="minorHAnsi"/>
        </w:rPr>
      </w:pPr>
      <w:r w:rsidRPr="00BB04E8">
        <w:rPr>
          <w:rFonts w:asciiTheme="minorHAnsi" w:hAnsiTheme="minorHAnsi" w:cstheme="minorHAnsi"/>
        </w:rPr>
        <w:t>Skolen har forsikring på enhederne, men den dækker ikke nødvendigvis i alle tilfælde</w:t>
      </w:r>
      <w:r w:rsidR="00645BE8">
        <w:rPr>
          <w:rFonts w:asciiTheme="minorHAnsi" w:hAnsiTheme="minorHAnsi" w:cstheme="minorHAnsi"/>
        </w:rPr>
        <w:t>,</w:t>
      </w:r>
      <w:r w:rsidRPr="00BB04E8">
        <w:rPr>
          <w:rFonts w:asciiTheme="minorHAnsi" w:hAnsiTheme="minorHAnsi" w:cstheme="minorHAnsi"/>
        </w:rPr>
        <w:t xml:space="preserve"> og under alle omstændigheder er det en betingelse, at der udfyldes en skadesanmeldelse. I tilfælde hvor forsikringen ikke dækker reparationen, er det hjemmet, der bærer udgiften til reparationen</w:t>
      </w:r>
      <w:r w:rsidR="007B0F37">
        <w:rPr>
          <w:rFonts w:asciiTheme="minorHAnsi" w:hAnsiTheme="minorHAnsi" w:cstheme="minorHAnsi"/>
        </w:rPr>
        <w:t>.</w:t>
      </w:r>
      <w:r w:rsidR="00A35A16">
        <w:rPr>
          <w:rFonts w:asciiTheme="minorHAnsi" w:hAnsiTheme="minorHAnsi" w:cstheme="minorHAnsi"/>
        </w:rPr>
        <w:br/>
      </w:r>
    </w:p>
    <w:p w14:paraId="080BBF46" w14:textId="62AFC249" w:rsidR="00D12720" w:rsidRDefault="007C02DA" w:rsidP="007C02DA">
      <w:pPr>
        <w:rPr>
          <w:rFonts w:asciiTheme="minorHAnsi" w:hAnsiTheme="minorHAnsi" w:cstheme="minorHAnsi"/>
          <w:b/>
          <w:u w:val="single"/>
        </w:rPr>
      </w:pPr>
      <w:r w:rsidRPr="00BB04E8">
        <w:rPr>
          <w:rFonts w:asciiTheme="minorHAnsi" w:hAnsiTheme="minorHAnsi" w:cstheme="minorHAnsi"/>
        </w:rPr>
        <w:t>Skal en</w:t>
      </w:r>
      <w:r w:rsidR="00645BE8">
        <w:rPr>
          <w:rFonts w:asciiTheme="minorHAnsi" w:hAnsiTheme="minorHAnsi" w:cstheme="minorHAnsi"/>
        </w:rPr>
        <w:t xml:space="preserve"> enhed </w:t>
      </w:r>
      <w:r w:rsidRPr="00BB04E8">
        <w:rPr>
          <w:rFonts w:asciiTheme="minorHAnsi" w:hAnsiTheme="minorHAnsi" w:cstheme="minorHAnsi"/>
        </w:rPr>
        <w:t xml:space="preserve">sendes til reparation, </w:t>
      </w:r>
      <w:r w:rsidR="00645BE8">
        <w:rPr>
          <w:rFonts w:asciiTheme="minorHAnsi" w:hAnsiTheme="minorHAnsi" w:cstheme="minorHAnsi"/>
        </w:rPr>
        <w:t>pålægges hjemmet</w:t>
      </w:r>
      <w:r w:rsidR="007B0F37">
        <w:rPr>
          <w:rFonts w:asciiTheme="minorHAnsi" w:hAnsiTheme="minorHAnsi" w:cstheme="minorHAnsi"/>
        </w:rPr>
        <w:t xml:space="preserve"> altid</w:t>
      </w:r>
      <w:r w:rsidR="00645BE8">
        <w:rPr>
          <w:rFonts w:asciiTheme="minorHAnsi" w:hAnsiTheme="minorHAnsi" w:cstheme="minorHAnsi"/>
        </w:rPr>
        <w:t xml:space="preserve"> et</w:t>
      </w:r>
      <w:r w:rsidRPr="00BB04E8">
        <w:rPr>
          <w:rFonts w:asciiTheme="minorHAnsi" w:hAnsiTheme="minorHAnsi" w:cstheme="minorHAnsi"/>
        </w:rPr>
        <w:t xml:space="preserve"> forsendelses</w:t>
      </w:r>
      <w:r w:rsidR="00645BE8">
        <w:rPr>
          <w:rFonts w:asciiTheme="minorHAnsi" w:hAnsiTheme="minorHAnsi" w:cstheme="minorHAnsi"/>
        </w:rPr>
        <w:t>-</w:t>
      </w:r>
      <w:r w:rsidRPr="00BB04E8">
        <w:rPr>
          <w:rFonts w:asciiTheme="minorHAnsi" w:hAnsiTheme="minorHAnsi" w:cstheme="minorHAnsi"/>
        </w:rPr>
        <w:t xml:space="preserve"> og </w:t>
      </w:r>
      <w:proofErr w:type="spellStart"/>
      <w:proofErr w:type="gramStart"/>
      <w:r w:rsidRPr="00BB04E8">
        <w:rPr>
          <w:rFonts w:asciiTheme="minorHAnsi" w:hAnsiTheme="minorHAnsi" w:cstheme="minorHAnsi"/>
        </w:rPr>
        <w:t>adm</w:t>
      </w:r>
      <w:r w:rsidR="007B0F37">
        <w:rPr>
          <w:rFonts w:asciiTheme="minorHAnsi" w:hAnsiTheme="minorHAnsi" w:cstheme="minorHAnsi"/>
        </w:rPr>
        <w:t>.g</w:t>
      </w:r>
      <w:r w:rsidRPr="00BB04E8">
        <w:rPr>
          <w:rFonts w:asciiTheme="minorHAnsi" w:hAnsiTheme="minorHAnsi" w:cstheme="minorHAnsi"/>
        </w:rPr>
        <w:t>ebyr</w:t>
      </w:r>
      <w:proofErr w:type="spellEnd"/>
      <w:proofErr w:type="gramEnd"/>
      <w:r w:rsidRPr="00BB04E8">
        <w:rPr>
          <w:rFonts w:asciiTheme="minorHAnsi" w:hAnsiTheme="minorHAnsi" w:cstheme="minorHAnsi"/>
        </w:rPr>
        <w:t xml:space="preserve"> på 200,-</w:t>
      </w:r>
      <w:r w:rsidR="00645BE8">
        <w:rPr>
          <w:rFonts w:asciiTheme="minorHAnsi" w:hAnsiTheme="minorHAnsi" w:cstheme="minorHAnsi"/>
        </w:rPr>
        <w:t>.</w:t>
      </w:r>
      <w:r w:rsidR="003D5AD9">
        <w:rPr>
          <w:rFonts w:asciiTheme="minorHAnsi" w:hAnsiTheme="minorHAnsi" w:cstheme="minorHAnsi"/>
        </w:rPr>
        <w:br/>
      </w:r>
      <w:r w:rsidRPr="00BB04E8">
        <w:rPr>
          <w:rFonts w:asciiTheme="minorHAnsi" w:hAnsiTheme="minorHAnsi" w:cstheme="minorHAnsi"/>
        </w:rPr>
        <w:br/>
      </w:r>
      <w:r w:rsidR="003D5AD9">
        <w:rPr>
          <w:rFonts w:asciiTheme="minorHAnsi" w:hAnsiTheme="minorHAnsi" w:cstheme="minorHAnsi"/>
          <w:b/>
          <w:u w:val="single"/>
        </w:rPr>
        <w:t xml:space="preserve">Alle betalinger af gebyr, forsendelse og reparation </w:t>
      </w:r>
      <w:r w:rsidR="00413A05">
        <w:rPr>
          <w:rFonts w:asciiTheme="minorHAnsi" w:hAnsiTheme="minorHAnsi" w:cstheme="minorHAnsi"/>
          <w:b/>
          <w:u w:val="single"/>
        </w:rPr>
        <w:t>påføres</w:t>
      </w:r>
      <w:r w:rsidR="007B0F37">
        <w:rPr>
          <w:rFonts w:asciiTheme="minorHAnsi" w:hAnsiTheme="minorHAnsi" w:cstheme="minorHAnsi"/>
          <w:b/>
          <w:u w:val="single"/>
        </w:rPr>
        <w:t xml:space="preserve"> automatisk</w:t>
      </w:r>
      <w:r w:rsidR="00413A05">
        <w:rPr>
          <w:rFonts w:asciiTheme="minorHAnsi" w:hAnsiTheme="minorHAnsi" w:cstheme="minorHAnsi"/>
          <w:b/>
          <w:u w:val="single"/>
        </w:rPr>
        <w:t xml:space="preserve"> </w:t>
      </w:r>
      <w:r w:rsidR="003D5AD9">
        <w:rPr>
          <w:rFonts w:asciiTheme="minorHAnsi" w:hAnsiTheme="minorHAnsi" w:cstheme="minorHAnsi"/>
          <w:b/>
          <w:u w:val="single"/>
        </w:rPr>
        <w:t>næst</w:t>
      </w:r>
      <w:r w:rsidR="000E011B">
        <w:rPr>
          <w:rFonts w:asciiTheme="minorHAnsi" w:hAnsiTheme="minorHAnsi" w:cstheme="minorHAnsi"/>
          <w:b/>
          <w:u w:val="single"/>
        </w:rPr>
        <w:t>e b</w:t>
      </w:r>
      <w:r w:rsidR="00D12720">
        <w:rPr>
          <w:rFonts w:asciiTheme="minorHAnsi" w:hAnsiTheme="minorHAnsi" w:cstheme="minorHAnsi"/>
          <w:b/>
          <w:u w:val="single"/>
        </w:rPr>
        <w:t>etaling af skolepenge.</w:t>
      </w:r>
    </w:p>
    <w:p w14:paraId="7F3C134E" w14:textId="6EF25AFE" w:rsidR="007C02DA" w:rsidRDefault="007C02DA" w:rsidP="007C02DA">
      <w:pPr>
        <w:rPr>
          <w:rFonts w:asciiTheme="minorHAnsi" w:hAnsiTheme="minorHAnsi" w:cstheme="minorHAnsi"/>
        </w:rPr>
      </w:pPr>
      <w:r w:rsidRPr="00BB04E8">
        <w:rPr>
          <w:rFonts w:asciiTheme="minorHAnsi" w:hAnsiTheme="minorHAnsi" w:cstheme="minorHAnsi"/>
        </w:rPr>
        <w:br/>
        <w:t xml:space="preserve">Der udleveres en erstatnings iPad, når </w:t>
      </w:r>
      <w:r w:rsidR="00D12720">
        <w:rPr>
          <w:rFonts w:asciiTheme="minorHAnsi" w:hAnsiTheme="minorHAnsi" w:cstheme="minorHAnsi"/>
        </w:rPr>
        <w:t xml:space="preserve">skadesanmeldelse </w:t>
      </w:r>
      <w:r w:rsidRPr="00BB04E8">
        <w:rPr>
          <w:rFonts w:asciiTheme="minorHAnsi" w:hAnsiTheme="minorHAnsi" w:cstheme="minorHAnsi"/>
        </w:rPr>
        <w:t>er udfyldt og afleveret til skolen</w:t>
      </w:r>
      <w:r w:rsidR="00D12720">
        <w:rPr>
          <w:rFonts w:asciiTheme="minorHAnsi" w:hAnsiTheme="minorHAnsi" w:cstheme="minorHAnsi"/>
        </w:rPr>
        <w:t>.</w:t>
      </w:r>
    </w:p>
    <w:p w14:paraId="59F9A4EE" w14:textId="1E7EE7F4" w:rsidR="007C02DA" w:rsidRPr="00BB04E8" w:rsidRDefault="00D12720" w:rsidP="007C02D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</w:p>
    <w:p w14:paraId="59391201" w14:textId="39327237" w:rsidR="007C02DA" w:rsidRPr="00BB04E8" w:rsidRDefault="007C02DA" w:rsidP="007C02DA">
      <w:pPr>
        <w:jc w:val="center"/>
        <w:rPr>
          <w:rFonts w:asciiTheme="minorHAnsi" w:hAnsiTheme="minorHAnsi" w:cstheme="minorHAnsi"/>
        </w:rPr>
      </w:pPr>
      <w:r w:rsidRPr="00D12720">
        <w:rPr>
          <w:rFonts w:asciiTheme="minorHAnsi" w:hAnsiTheme="minorHAnsi" w:cstheme="minorHAnsi"/>
          <w:b/>
          <w:bCs/>
          <w:smallCaps/>
        </w:rPr>
        <w:t xml:space="preserve">Grindsted Privatskole </w:t>
      </w:r>
      <w:r w:rsidR="00D12720" w:rsidRPr="00D12720">
        <w:rPr>
          <w:rFonts w:asciiTheme="minorHAnsi" w:hAnsiTheme="minorHAnsi" w:cstheme="minorHAnsi"/>
          <w:b/>
          <w:bCs/>
          <w:smallCaps/>
        </w:rPr>
        <w:br/>
      </w:r>
      <w:r w:rsidRPr="00BB04E8">
        <w:rPr>
          <w:rFonts w:asciiTheme="minorHAnsi" w:hAnsiTheme="minorHAnsi" w:cstheme="minorHAnsi"/>
        </w:rPr>
        <w:t>20</w:t>
      </w:r>
      <w:r w:rsidR="00D12720">
        <w:rPr>
          <w:rFonts w:asciiTheme="minorHAnsi" w:hAnsiTheme="minorHAnsi" w:cstheme="minorHAnsi"/>
        </w:rPr>
        <w:t>2</w:t>
      </w:r>
      <w:r w:rsidR="007B0F37">
        <w:rPr>
          <w:rFonts w:asciiTheme="minorHAnsi" w:hAnsiTheme="minorHAnsi" w:cstheme="minorHAnsi"/>
        </w:rPr>
        <w:t>3</w:t>
      </w:r>
    </w:p>
    <w:sectPr w:rsidR="007C02DA" w:rsidRPr="00BB04E8" w:rsidSect="008B231B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F2B97" w14:textId="77777777" w:rsidR="00B43FD0" w:rsidRDefault="00B43FD0" w:rsidP="002E7642">
      <w:r>
        <w:separator/>
      </w:r>
    </w:p>
  </w:endnote>
  <w:endnote w:type="continuationSeparator" w:id="0">
    <w:p w14:paraId="7BDF4BC6" w14:textId="77777777" w:rsidR="00B43FD0" w:rsidRDefault="00B43FD0" w:rsidP="002E7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26501" w14:textId="77777777" w:rsidR="00B43FD0" w:rsidRDefault="00B43FD0" w:rsidP="002E7642">
      <w:r>
        <w:separator/>
      </w:r>
    </w:p>
  </w:footnote>
  <w:footnote w:type="continuationSeparator" w:id="0">
    <w:p w14:paraId="1A92EECB" w14:textId="77777777" w:rsidR="00B43FD0" w:rsidRDefault="00B43FD0" w:rsidP="002E7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0804F" w14:textId="52A5D056" w:rsidR="009E61DD" w:rsidRPr="00D56BDB" w:rsidRDefault="00B10062" w:rsidP="008B241A">
    <w:pPr>
      <w:pStyle w:val="Sidehoved"/>
      <w:rPr>
        <w:rFonts w:asciiTheme="minorHAnsi" w:hAnsiTheme="minorHAnsi" w:cstheme="minorHAnsi"/>
        <w:caps/>
        <w:color w:val="44546A" w:themeColor="text2"/>
        <w:sz w:val="20"/>
        <w:szCs w:val="20"/>
        <w:lang w:val="en-US"/>
      </w:rPr>
    </w:pPr>
    <w:r w:rsidRPr="005A5BA7">
      <w:rPr>
        <w:rFonts w:asciiTheme="minorHAnsi" w:hAnsiTheme="minorHAnsi" w:cstheme="minorHAnsi"/>
        <w:b/>
        <w:noProof/>
        <w:color w:val="000000" w:themeColor="text1"/>
        <w:sz w:val="32"/>
        <w:szCs w:val="32"/>
      </w:rPr>
      <w:drawing>
        <wp:anchor distT="0" distB="0" distL="114300" distR="114300" simplePos="0" relativeHeight="251659264" behindDoc="0" locked="0" layoutInCell="1" allowOverlap="1" wp14:anchorId="3E365D44" wp14:editId="0F645CF6">
          <wp:simplePos x="0" y="0"/>
          <wp:positionH relativeFrom="margin">
            <wp:align>right</wp:align>
          </wp:positionH>
          <wp:positionV relativeFrom="paragraph">
            <wp:posOffset>-76835</wp:posOffset>
          </wp:positionV>
          <wp:extent cx="1352550" cy="448310"/>
          <wp:effectExtent l="0" t="0" r="0" b="8890"/>
          <wp:wrapNone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P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448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372AC5" w14:textId="3B4F1C2E" w:rsidR="009E61DD" w:rsidRPr="005D410D" w:rsidRDefault="00003DC4">
    <w:pPr>
      <w:pStyle w:val="Sidehoved"/>
      <w:jc w:val="center"/>
      <w:rPr>
        <w:rFonts w:asciiTheme="minorHAnsi" w:hAnsiTheme="minorHAnsi" w:cstheme="minorHAnsi"/>
        <w:b/>
        <w:color w:val="44546A" w:themeColor="text2"/>
        <w:sz w:val="56"/>
        <w:szCs w:val="56"/>
        <w:lang w:val="en-US"/>
      </w:rPr>
    </w:pPr>
    <w:sdt>
      <w:sdtPr>
        <w:rPr>
          <w:rFonts w:asciiTheme="minorHAnsi" w:hAnsiTheme="minorHAnsi" w:cstheme="minorHAnsi"/>
          <w:b/>
          <w:caps/>
          <w:color w:val="44546A" w:themeColor="text2"/>
          <w:sz w:val="56"/>
          <w:szCs w:val="56"/>
          <w:lang w:val="en-US"/>
        </w:rPr>
        <w:alias w:val="Titel"/>
        <w:tag w:val=""/>
        <w:id w:val="-484788024"/>
        <w:placeholder>
          <w:docPart w:val="92A665EB172A4DB894BA3632D306D4B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caps w:val="0"/>
        </w:rPr>
      </w:sdtEndPr>
      <w:sdtContent>
        <w:r w:rsidR="00C05C58">
          <w:rPr>
            <w:rFonts w:asciiTheme="minorHAnsi" w:hAnsiTheme="minorHAnsi" w:cstheme="minorHAnsi"/>
            <w:b/>
            <w:caps/>
            <w:color w:val="44546A" w:themeColor="text2"/>
            <w:sz w:val="56"/>
            <w:szCs w:val="56"/>
            <w:lang w:val="en-US"/>
          </w:rPr>
          <w:t>s</w:t>
        </w:r>
        <w:r w:rsidR="007C02DA">
          <w:rPr>
            <w:rFonts w:asciiTheme="minorHAnsi" w:hAnsiTheme="minorHAnsi" w:cstheme="minorHAnsi"/>
            <w:b/>
            <w:caps/>
            <w:color w:val="44546A" w:themeColor="text2"/>
            <w:sz w:val="56"/>
            <w:szCs w:val="56"/>
            <w:lang w:val="en-US"/>
          </w:rPr>
          <w:t>kadesanmeldelse – ipad/pc</w:t>
        </w:r>
      </w:sdtContent>
    </w:sdt>
  </w:p>
  <w:p w14:paraId="577099C3" w14:textId="77777777" w:rsidR="009E61DD" w:rsidRPr="00D56BDB" w:rsidRDefault="009E61DD">
    <w:pPr>
      <w:pStyle w:val="Sidehoved"/>
      <w:rPr>
        <w:rFonts w:asciiTheme="minorHAnsi" w:hAnsiTheme="minorHAnsi" w:cstheme="minorHAnsi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5BEB"/>
    <w:multiLevelType w:val="hybridMultilevel"/>
    <w:tmpl w:val="34062CEA"/>
    <w:lvl w:ilvl="0" w:tplc="B38E01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9613B"/>
    <w:multiLevelType w:val="hybridMultilevel"/>
    <w:tmpl w:val="6C0A1E8A"/>
    <w:lvl w:ilvl="0" w:tplc="82403B62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73523"/>
    <w:multiLevelType w:val="hybridMultilevel"/>
    <w:tmpl w:val="F41453D0"/>
    <w:lvl w:ilvl="0" w:tplc="0C64BA1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B3596"/>
    <w:multiLevelType w:val="hybridMultilevel"/>
    <w:tmpl w:val="54467ABA"/>
    <w:lvl w:ilvl="0" w:tplc="95CADE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73BB1"/>
    <w:multiLevelType w:val="hybridMultilevel"/>
    <w:tmpl w:val="2F7ACB8A"/>
    <w:lvl w:ilvl="0" w:tplc="04060011">
      <w:start w:val="1"/>
      <w:numFmt w:val="decimal"/>
      <w:lvlText w:val="%1)"/>
      <w:lvlJc w:val="left"/>
      <w:pPr>
        <w:ind w:left="274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464" w:hanging="360"/>
      </w:pPr>
    </w:lvl>
    <w:lvl w:ilvl="2" w:tplc="0406001B" w:tentative="1">
      <w:start w:val="1"/>
      <w:numFmt w:val="lowerRoman"/>
      <w:lvlText w:val="%3."/>
      <w:lvlJc w:val="right"/>
      <w:pPr>
        <w:ind w:left="4184" w:hanging="180"/>
      </w:pPr>
    </w:lvl>
    <w:lvl w:ilvl="3" w:tplc="0406000F" w:tentative="1">
      <w:start w:val="1"/>
      <w:numFmt w:val="decimal"/>
      <w:lvlText w:val="%4."/>
      <w:lvlJc w:val="left"/>
      <w:pPr>
        <w:ind w:left="4904" w:hanging="360"/>
      </w:pPr>
    </w:lvl>
    <w:lvl w:ilvl="4" w:tplc="04060019" w:tentative="1">
      <w:start w:val="1"/>
      <w:numFmt w:val="lowerLetter"/>
      <w:lvlText w:val="%5."/>
      <w:lvlJc w:val="left"/>
      <w:pPr>
        <w:ind w:left="5624" w:hanging="360"/>
      </w:pPr>
    </w:lvl>
    <w:lvl w:ilvl="5" w:tplc="0406001B" w:tentative="1">
      <w:start w:val="1"/>
      <w:numFmt w:val="lowerRoman"/>
      <w:lvlText w:val="%6."/>
      <w:lvlJc w:val="right"/>
      <w:pPr>
        <w:ind w:left="6344" w:hanging="180"/>
      </w:pPr>
    </w:lvl>
    <w:lvl w:ilvl="6" w:tplc="0406000F" w:tentative="1">
      <w:start w:val="1"/>
      <w:numFmt w:val="decimal"/>
      <w:lvlText w:val="%7."/>
      <w:lvlJc w:val="left"/>
      <w:pPr>
        <w:ind w:left="7064" w:hanging="360"/>
      </w:pPr>
    </w:lvl>
    <w:lvl w:ilvl="7" w:tplc="04060019" w:tentative="1">
      <w:start w:val="1"/>
      <w:numFmt w:val="lowerLetter"/>
      <w:lvlText w:val="%8."/>
      <w:lvlJc w:val="left"/>
      <w:pPr>
        <w:ind w:left="7784" w:hanging="360"/>
      </w:pPr>
    </w:lvl>
    <w:lvl w:ilvl="8" w:tplc="0406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5" w15:restartNumberingAfterBreak="0">
    <w:nsid w:val="3A3F528F"/>
    <w:multiLevelType w:val="hybridMultilevel"/>
    <w:tmpl w:val="1A7C5088"/>
    <w:lvl w:ilvl="0" w:tplc="013E10E8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9380E"/>
    <w:multiLevelType w:val="hybridMultilevel"/>
    <w:tmpl w:val="51A0DF8E"/>
    <w:lvl w:ilvl="0" w:tplc="86422F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E3E51"/>
    <w:multiLevelType w:val="hybridMultilevel"/>
    <w:tmpl w:val="0AEC6262"/>
    <w:lvl w:ilvl="0" w:tplc="2FA8C1E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7441E"/>
    <w:multiLevelType w:val="hybridMultilevel"/>
    <w:tmpl w:val="FFA89E5E"/>
    <w:lvl w:ilvl="0" w:tplc="0406000F">
      <w:start w:val="1"/>
      <w:numFmt w:val="decimal"/>
      <w:lvlText w:val="%1."/>
      <w:lvlJc w:val="left"/>
      <w:pPr>
        <w:ind w:left="202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9" w15:restartNumberingAfterBreak="0">
    <w:nsid w:val="5616631E"/>
    <w:multiLevelType w:val="hybridMultilevel"/>
    <w:tmpl w:val="712032E2"/>
    <w:lvl w:ilvl="0" w:tplc="FDC2C98A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A5C06"/>
    <w:multiLevelType w:val="hybridMultilevel"/>
    <w:tmpl w:val="FFA89E5E"/>
    <w:lvl w:ilvl="0" w:tplc="0406000F">
      <w:start w:val="1"/>
      <w:numFmt w:val="decimal"/>
      <w:lvlText w:val="%1."/>
      <w:lvlJc w:val="left"/>
      <w:pPr>
        <w:ind w:left="202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1" w15:restartNumberingAfterBreak="0">
    <w:nsid w:val="61703EBA"/>
    <w:multiLevelType w:val="hybridMultilevel"/>
    <w:tmpl w:val="00B452A8"/>
    <w:lvl w:ilvl="0" w:tplc="2DB041A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E63927"/>
    <w:multiLevelType w:val="hybridMultilevel"/>
    <w:tmpl w:val="A8741D5A"/>
    <w:lvl w:ilvl="0" w:tplc="D092E7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A91FE6"/>
    <w:multiLevelType w:val="hybridMultilevel"/>
    <w:tmpl w:val="E0BC22EC"/>
    <w:lvl w:ilvl="0" w:tplc="12886D78">
      <w:start w:val="1"/>
      <w:numFmt w:val="upperLetter"/>
      <w:lvlText w:val="%1."/>
      <w:lvlJc w:val="left"/>
      <w:pPr>
        <w:ind w:left="720" w:hanging="360"/>
      </w:pPr>
      <w:rPr>
        <w:rFonts w:ascii="Calibri" w:eastAsiaTheme="minorHAnsi" w:hAnsi="Calibri" w:cstheme="minorBidi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339901">
    <w:abstractNumId w:val="11"/>
  </w:num>
  <w:num w:numId="2" w16cid:durableId="838426030">
    <w:abstractNumId w:val="9"/>
  </w:num>
  <w:num w:numId="3" w16cid:durableId="796798721">
    <w:abstractNumId w:val="5"/>
  </w:num>
  <w:num w:numId="4" w16cid:durableId="316999019">
    <w:abstractNumId w:val="2"/>
  </w:num>
  <w:num w:numId="5" w16cid:durableId="1509563243">
    <w:abstractNumId w:val="1"/>
  </w:num>
  <w:num w:numId="6" w16cid:durableId="858853922">
    <w:abstractNumId w:val="13"/>
  </w:num>
  <w:num w:numId="7" w16cid:durableId="1621260335">
    <w:abstractNumId w:val="4"/>
  </w:num>
  <w:num w:numId="8" w16cid:durableId="1969822814">
    <w:abstractNumId w:val="3"/>
  </w:num>
  <w:num w:numId="9" w16cid:durableId="1132136865">
    <w:abstractNumId w:val="8"/>
  </w:num>
  <w:num w:numId="10" w16cid:durableId="1637642380">
    <w:abstractNumId w:val="10"/>
  </w:num>
  <w:num w:numId="11" w16cid:durableId="1914124803">
    <w:abstractNumId w:val="6"/>
  </w:num>
  <w:num w:numId="12" w16cid:durableId="1096049971">
    <w:abstractNumId w:val="0"/>
  </w:num>
  <w:num w:numId="13" w16cid:durableId="1337004092">
    <w:abstractNumId w:val="12"/>
  </w:num>
  <w:num w:numId="14" w16cid:durableId="5755530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642"/>
    <w:rsid w:val="00000B06"/>
    <w:rsid w:val="000022BE"/>
    <w:rsid w:val="00003DC4"/>
    <w:rsid w:val="00025C4E"/>
    <w:rsid w:val="00034125"/>
    <w:rsid w:val="00055AC1"/>
    <w:rsid w:val="00056E7C"/>
    <w:rsid w:val="00056EF4"/>
    <w:rsid w:val="00066C5D"/>
    <w:rsid w:val="00071B05"/>
    <w:rsid w:val="00071E94"/>
    <w:rsid w:val="00076BAC"/>
    <w:rsid w:val="00080F96"/>
    <w:rsid w:val="0008726B"/>
    <w:rsid w:val="00095AAA"/>
    <w:rsid w:val="000A60B0"/>
    <w:rsid w:val="000A68B6"/>
    <w:rsid w:val="000B1A77"/>
    <w:rsid w:val="000B5128"/>
    <w:rsid w:val="000B734D"/>
    <w:rsid w:val="000C16BD"/>
    <w:rsid w:val="000C358C"/>
    <w:rsid w:val="000C6370"/>
    <w:rsid w:val="000D4BB6"/>
    <w:rsid w:val="000D581F"/>
    <w:rsid w:val="000D5AEC"/>
    <w:rsid w:val="000E011B"/>
    <w:rsid w:val="000E23F5"/>
    <w:rsid w:val="000E6402"/>
    <w:rsid w:val="000F4063"/>
    <w:rsid w:val="000F507E"/>
    <w:rsid w:val="00102CCD"/>
    <w:rsid w:val="0011495F"/>
    <w:rsid w:val="001312E4"/>
    <w:rsid w:val="00134212"/>
    <w:rsid w:val="0013426A"/>
    <w:rsid w:val="00153611"/>
    <w:rsid w:val="0016067B"/>
    <w:rsid w:val="00170458"/>
    <w:rsid w:val="001763DB"/>
    <w:rsid w:val="00176C22"/>
    <w:rsid w:val="00186228"/>
    <w:rsid w:val="001A68A5"/>
    <w:rsid w:val="001B5A0D"/>
    <w:rsid w:val="001C0006"/>
    <w:rsid w:val="001C1A89"/>
    <w:rsid w:val="001C7577"/>
    <w:rsid w:val="001D3BBF"/>
    <w:rsid w:val="001D77E3"/>
    <w:rsid w:val="001E1AE2"/>
    <w:rsid w:val="001E34D2"/>
    <w:rsid w:val="001F17BC"/>
    <w:rsid w:val="001F2EA5"/>
    <w:rsid w:val="002015CF"/>
    <w:rsid w:val="00201A89"/>
    <w:rsid w:val="00202AD2"/>
    <w:rsid w:val="002037D7"/>
    <w:rsid w:val="00203AD6"/>
    <w:rsid w:val="00212741"/>
    <w:rsid w:val="002128ED"/>
    <w:rsid w:val="00216513"/>
    <w:rsid w:val="00224F4B"/>
    <w:rsid w:val="00225462"/>
    <w:rsid w:val="00231300"/>
    <w:rsid w:val="00232983"/>
    <w:rsid w:val="00242703"/>
    <w:rsid w:val="00242D66"/>
    <w:rsid w:val="00245090"/>
    <w:rsid w:val="00251793"/>
    <w:rsid w:val="00253378"/>
    <w:rsid w:val="00254EBD"/>
    <w:rsid w:val="002566CD"/>
    <w:rsid w:val="00256725"/>
    <w:rsid w:val="0026158D"/>
    <w:rsid w:val="00261B53"/>
    <w:rsid w:val="00284C2B"/>
    <w:rsid w:val="002853E7"/>
    <w:rsid w:val="00286693"/>
    <w:rsid w:val="002961B2"/>
    <w:rsid w:val="002A3889"/>
    <w:rsid w:val="002B290B"/>
    <w:rsid w:val="002B5B04"/>
    <w:rsid w:val="002B5CCC"/>
    <w:rsid w:val="002B7DC6"/>
    <w:rsid w:val="002D5DB2"/>
    <w:rsid w:val="002D6B96"/>
    <w:rsid w:val="002D7B06"/>
    <w:rsid w:val="002D7B55"/>
    <w:rsid w:val="002E376E"/>
    <w:rsid w:val="002E5DE3"/>
    <w:rsid w:val="002E7642"/>
    <w:rsid w:val="0030542F"/>
    <w:rsid w:val="003057B1"/>
    <w:rsid w:val="003151A8"/>
    <w:rsid w:val="00321996"/>
    <w:rsid w:val="00322330"/>
    <w:rsid w:val="00345827"/>
    <w:rsid w:val="00355EF0"/>
    <w:rsid w:val="003662A0"/>
    <w:rsid w:val="0036700D"/>
    <w:rsid w:val="003723EF"/>
    <w:rsid w:val="0038605C"/>
    <w:rsid w:val="003876F1"/>
    <w:rsid w:val="00394BC3"/>
    <w:rsid w:val="00395917"/>
    <w:rsid w:val="00396DBE"/>
    <w:rsid w:val="00397675"/>
    <w:rsid w:val="003A490E"/>
    <w:rsid w:val="003A6F4A"/>
    <w:rsid w:val="003B74AF"/>
    <w:rsid w:val="003C006C"/>
    <w:rsid w:val="003C0E45"/>
    <w:rsid w:val="003C6CE2"/>
    <w:rsid w:val="003D4C0F"/>
    <w:rsid w:val="003D5AD9"/>
    <w:rsid w:val="003D7906"/>
    <w:rsid w:val="003E380D"/>
    <w:rsid w:val="003E4AF7"/>
    <w:rsid w:val="003E7DC1"/>
    <w:rsid w:val="004020F4"/>
    <w:rsid w:val="00412220"/>
    <w:rsid w:val="00413A05"/>
    <w:rsid w:val="00414C71"/>
    <w:rsid w:val="00421DD5"/>
    <w:rsid w:val="00424434"/>
    <w:rsid w:val="00436EDF"/>
    <w:rsid w:val="00440AC1"/>
    <w:rsid w:val="00442043"/>
    <w:rsid w:val="004456FD"/>
    <w:rsid w:val="00450EAB"/>
    <w:rsid w:val="00451141"/>
    <w:rsid w:val="00457467"/>
    <w:rsid w:val="00470CEC"/>
    <w:rsid w:val="00493D54"/>
    <w:rsid w:val="004A289A"/>
    <w:rsid w:val="004A493F"/>
    <w:rsid w:val="004A6542"/>
    <w:rsid w:val="004A7521"/>
    <w:rsid w:val="004C38F4"/>
    <w:rsid w:val="004D37EB"/>
    <w:rsid w:val="004D6589"/>
    <w:rsid w:val="004E2A36"/>
    <w:rsid w:val="00507DED"/>
    <w:rsid w:val="00522E93"/>
    <w:rsid w:val="00525B94"/>
    <w:rsid w:val="00541590"/>
    <w:rsid w:val="0054351D"/>
    <w:rsid w:val="00557ED5"/>
    <w:rsid w:val="00562E4B"/>
    <w:rsid w:val="005713CC"/>
    <w:rsid w:val="005875BE"/>
    <w:rsid w:val="00587B19"/>
    <w:rsid w:val="0059020C"/>
    <w:rsid w:val="00590BA6"/>
    <w:rsid w:val="005A01EB"/>
    <w:rsid w:val="005A5BA7"/>
    <w:rsid w:val="005A70ED"/>
    <w:rsid w:val="005B27ED"/>
    <w:rsid w:val="005D395E"/>
    <w:rsid w:val="005D410D"/>
    <w:rsid w:val="005E0581"/>
    <w:rsid w:val="005E19BA"/>
    <w:rsid w:val="005E275F"/>
    <w:rsid w:val="0061301A"/>
    <w:rsid w:val="00613FF1"/>
    <w:rsid w:val="006212EB"/>
    <w:rsid w:val="0063358D"/>
    <w:rsid w:val="006441DF"/>
    <w:rsid w:val="00645BE8"/>
    <w:rsid w:val="00667A85"/>
    <w:rsid w:val="00672D62"/>
    <w:rsid w:val="00673E21"/>
    <w:rsid w:val="0067431C"/>
    <w:rsid w:val="00682A0A"/>
    <w:rsid w:val="00692999"/>
    <w:rsid w:val="006A0969"/>
    <w:rsid w:val="006A3B63"/>
    <w:rsid w:val="006B0298"/>
    <w:rsid w:val="006B39D5"/>
    <w:rsid w:val="006B43C9"/>
    <w:rsid w:val="006B5979"/>
    <w:rsid w:val="006D1C6C"/>
    <w:rsid w:val="006D5098"/>
    <w:rsid w:val="006D7153"/>
    <w:rsid w:val="006E6751"/>
    <w:rsid w:val="006E7FBA"/>
    <w:rsid w:val="00701313"/>
    <w:rsid w:val="007013E6"/>
    <w:rsid w:val="007057BD"/>
    <w:rsid w:val="00706D9B"/>
    <w:rsid w:val="007155F5"/>
    <w:rsid w:val="007159C8"/>
    <w:rsid w:val="007212F2"/>
    <w:rsid w:val="0072398F"/>
    <w:rsid w:val="00724FFA"/>
    <w:rsid w:val="0072642E"/>
    <w:rsid w:val="00732F45"/>
    <w:rsid w:val="0073421F"/>
    <w:rsid w:val="00735AFF"/>
    <w:rsid w:val="007465AB"/>
    <w:rsid w:val="007503A7"/>
    <w:rsid w:val="00751C2F"/>
    <w:rsid w:val="00752210"/>
    <w:rsid w:val="007540F2"/>
    <w:rsid w:val="0075646C"/>
    <w:rsid w:val="0076655E"/>
    <w:rsid w:val="00766DA2"/>
    <w:rsid w:val="00766FAB"/>
    <w:rsid w:val="00773B29"/>
    <w:rsid w:val="00773E93"/>
    <w:rsid w:val="00785460"/>
    <w:rsid w:val="00796044"/>
    <w:rsid w:val="007B0F37"/>
    <w:rsid w:val="007C02DA"/>
    <w:rsid w:val="007C179F"/>
    <w:rsid w:val="007C2CED"/>
    <w:rsid w:val="007E0D06"/>
    <w:rsid w:val="007E56A3"/>
    <w:rsid w:val="007E5DA4"/>
    <w:rsid w:val="007F4307"/>
    <w:rsid w:val="0080403D"/>
    <w:rsid w:val="0081645A"/>
    <w:rsid w:val="008173ED"/>
    <w:rsid w:val="008268C3"/>
    <w:rsid w:val="008305E7"/>
    <w:rsid w:val="00831ACB"/>
    <w:rsid w:val="00832561"/>
    <w:rsid w:val="0084056A"/>
    <w:rsid w:val="00842A88"/>
    <w:rsid w:val="00846459"/>
    <w:rsid w:val="00851C10"/>
    <w:rsid w:val="00854D17"/>
    <w:rsid w:val="00860E20"/>
    <w:rsid w:val="00863360"/>
    <w:rsid w:val="008638CE"/>
    <w:rsid w:val="00864BF0"/>
    <w:rsid w:val="00874485"/>
    <w:rsid w:val="00875D1E"/>
    <w:rsid w:val="0088720B"/>
    <w:rsid w:val="008A288F"/>
    <w:rsid w:val="008A3EA1"/>
    <w:rsid w:val="008A4D28"/>
    <w:rsid w:val="008A6A33"/>
    <w:rsid w:val="008B231B"/>
    <w:rsid w:val="008B241A"/>
    <w:rsid w:val="008C22B5"/>
    <w:rsid w:val="008C451D"/>
    <w:rsid w:val="008D4BC5"/>
    <w:rsid w:val="008D5037"/>
    <w:rsid w:val="008E1388"/>
    <w:rsid w:val="008F3E6B"/>
    <w:rsid w:val="008F4606"/>
    <w:rsid w:val="008F7118"/>
    <w:rsid w:val="00907E9E"/>
    <w:rsid w:val="0092388C"/>
    <w:rsid w:val="00932C6D"/>
    <w:rsid w:val="00934B64"/>
    <w:rsid w:val="00936198"/>
    <w:rsid w:val="00941584"/>
    <w:rsid w:val="00956FD9"/>
    <w:rsid w:val="009643CB"/>
    <w:rsid w:val="009658E3"/>
    <w:rsid w:val="00967E45"/>
    <w:rsid w:val="00983840"/>
    <w:rsid w:val="009857A3"/>
    <w:rsid w:val="0099351E"/>
    <w:rsid w:val="0099631D"/>
    <w:rsid w:val="00996369"/>
    <w:rsid w:val="009A1EE4"/>
    <w:rsid w:val="009A2963"/>
    <w:rsid w:val="009A4A98"/>
    <w:rsid w:val="009A7083"/>
    <w:rsid w:val="009B779C"/>
    <w:rsid w:val="009D2F8C"/>
    <w:rsid w:val="009D3744"/>
    <w:rsid w:val="009E352D"/>
    <w:rsid w:val="009E5FD3"/>
    <w:rsid w:val="009E61DD"/>
    <w:rsid w:val="009F05DF"/>
    <w:rsid w:val="009F6F8D"/>
    <w:rsid w:val="00A21627"/>
    <w:rsid w:val="00A22E0A"/>
    <w:rsid w:val="00A309A5"/>
    <w:rsid w:val="00A35A16"/>
    <w:rsid w:val="00A361CE"/>
    <w:rsid w:val="00A363BC"/>
    <w:rsid w:val="00A434D3"/>
    <w:rsid w:val="00A43F5E"/>
    <w:rsid w:val="00A464D2"/>
    <w:rsid w:val="00A47BBD"/>
    <w:rsid w:val="00A51D34"/>
    <w:rsid w:val="00A600F8"/>
    <w:rsid w:val="00A710D9"/>
    <w:rsid w:val="00A710E7"/>
    <w:rsid w:val="00A83642"/>
    <w:rsid w:val="00A85034"/>
    <w:rsid w:val="00A8711B"/>
    <w:rsid w:val="00A931CA"/>
    <w:rsid w:val="00A93D8F"/>
    <w:rsid w:val="00A9628D"/>
    <w:rsid w:val="00AA2175"/>
    <w:rsid w:val="00AA3F2A"/>
    <w:rsid w:val="00AB1870"/>
    <w:rsid w:val="00AB7D9A"/>
    <w:rsid w:val="00AD337C"/>
    <w:rsid w:val="00AF4E5A"/>
    <w:rsid w:val="00B0545D"/>
    <w:rsid w:val="00B10062"/>
    <w:rsid w:val="00B34077"/>
    <w:rsid w:val="00B35CF8"/>
    <w:rsid w:val="00B412BF"/>
    <w:rsid w:val="00B42123"/>
    <w:rsid w:val="00B43FD0"/>
    <w:rsid w:val="00B456C1"/>
    <w:rsid w:val="00B4597D"/>
    <w:rsid w:val="00B52ED7"/>
    <w:rsid w:val="00B551F7"/>
    <w:rsid w:val="00B5547A"/>
    <w:rsid w:val="00B67E05"/>
    <w:rsid w:val="00B811D6"/>
    <w:rsid w:val="00B879BE"/>
    <w:rsid w:val="00B9095B"/>
    <w:rsid w:val="00B94795"/>
    <w:rsid w:val="00B947A2"/>
    <w:rsid w:val="00B963C1"/>
    <w:rsid w:val="00B97840"/>
    <w:rsid w:val="00BA3119"/>
    <w:rsid w:val="00BA48B8"/>
    <w:rsid w:val="00BB31C0"/>
    <w:rsid w:val="00BB3DA2"/>
    <w:rsid w:val="00BB7F10"/>
    <w:rsid w:val="00BC2F12"/>
    <w:rsid w:val="00BD39D2"/>
    <w:rsid w:val="00BF4989"/>
    <w:rsid w:val="00C04AB9"/>
    <w:rsid w:val="00C0575A"/>
    <w:rsid w:val="00C05C58"/>
    <w:rsid w:val="00C109F7"/>
    <w:rsid w:val="00C128D6"/>
    <w:rsid w:val="00C241DE"/>
    <w:rsid w:val="00C252FA"/>
    <w:rsid w:val="00C34B1D"/>
    <w:rsid w:val="00C36DD9"/>
    <w:rsid w:val="00C5735B"/>
    <w:rsid w:val="00C60BCD"/>
    <w:rsid w:val="00C66EF5"/>
    <w:rsid w:val="00C70066"/>
    <w:rsid w:val="00C75EBC"/>
    <w:rsid w:val="00C75F70"/>
    <w:rsid w:val="00C9265B"/>
    <w:rsid w:val="00C94297"/>
    <w:rsid w:val="00C96A06"/>
    <w:rsid w:val="00CA0BE7"/>
    <w:rsid w:val="00CA1514"/>
    <w:rsid w:val="00CA21A0"/>
    <w:rsid w:val="00CA40E7"/>
    <w:rsid w:val="00CA50B2"/>
    <w:rsid w:val="00CA60D6"/>
    <w:rsid w:val="00CA6FA4"/>
    <w:rsid w:val="00CA7BBD"/>
    <w:rsid w:val="00CB4B26"/>
    <w:rsid w:val="00CD20F6"/>
    <w:rsid w:val="00CE2E74"/>
    <w:rsid w:val="00CF673E"/>
    <w:rsid w:val="00D02F0B"/>
    <w:rsid w:val="00D06E7E"/>
    <w:rsid w:val="00D12631"/>
    <w:rsid w:val="00D12720"/>
    <w:rsid w:val="00D154D3"/>
    <w:rsid w:val="00D165E5"/>
    <w:rsid w:val="00D24994"/>
    <w:rsid w:val="00D267DA"/>
    <w:rsid w:val="00D41C77"/>
    <w:rsid w:val="00D50103"/>
    <w:rsid w:val="00D52CD5"/>
    <w:rsid w:val="00D5473A"/>
    <w:rsid w:val="00D558E6"/>
    <w:rsid w:val="00D56BDB"/>
    <w:rsid w:val="00D64094"/>
    <w:rsid w:val="00D65A36"/>
    <w:rsid w:val="00D70774"/>
    <w:rsid w:val="00D80CDB"/>
    <w:rsid w:val="00D86B6D"/>
    <w:rsid w:val="00D9050A"/>
    <w:rsid w:val="00D95A87"/>
    <w:rsid w:val="00D97193"/>
    <w:rsid w:val="00D97380"/>
    <w:rsid w:val="00DB7883"/>
    <w:rsid w:val="00DD0DB0"/>
    <w:rsid w:val="00DD28BD"/>
    <w:rsid w:val="00DD3783"/>
    <w:rsid w:val="00DF3B83"/>
    <w:rsid w:val="00DF7CEB"/>
    <w:rsid w:val="00E10F2D"/>
    <w:rsid w:val="00E43749"/>
    <w:rsid w:val="00E44736"/>
    <w:rsid w:val="00E47A8E"/>
    <w:rsid w:val="00E55415"/>
    <w:rsid w:val="00E56087"/>
    <w:rsid w:val="00E563B7"/>
    <w:rsid w:val="00E6056E"/>
    <w:rsid w:val="00EA190C"/>
    <w:rsid w:val="00EA6992"/>
    <w:rsid w:val="00EB6794"/>
    <w:rsid w:val="00EB6E20"/>
    <w:rsid w:val="00EC4B9A"/>
    <w:rsid w:val="00EC750D"/>
    <w:rsid w:val="00ED7CA5"/>
    <w:rsid w:val="00EE1AA3"/>
    <w:rsid w:val="00EE297D"/>
    <w:rsid w:val="00EF4EBB"/>
    <w:rsid w:val="00EF5629"/>
    <w:rsid w:val="00EF6299"/>
    <w:rsid w:val="00EF7549"/>
    <w:rsid w:val="00F0001F"/>
    <w:rsid w:val="00F0143D"/>
    <w:rsid w:val="00F04E8B"/>
    <w:rsid w:val="00F17050"/>
    <w:rsid w:val="00F22E26"/>
    <w:rsid w:val="00F326EA"/>
    <w:rsid w:val="00F35D6B"/>
    <w:rsid w:val="00F44DF5"/>
    <w:rsid w:val="00F5620A"/>
    <w:rsid w:val="00F62D17"/>
    <w:rsid w:val="00F7072B"/>
    <w:rsid w:val="00F742BA"/>
    <w:rsid w:val="00F80A1D"/>
    <w:rsid w:val="00F85088"/>
    <w:rsid w:val="00F87AAA"/>
    <w:rsid w:val="00F93651"/>
    <w:rsid w:val="00F93B02"/>
    <w:rsid w:val="00FA1A48"/>
    <w:rsid w:val="00FA29C7"/>
    <w:rsid w:val="00FA366E"/>
    <w:rsid w:val="00FC2407"/>
    <w:rsid w:val="00FC573D"/>
    <w:rsid w:val="00FD29EB"/>
    <w:rsid w:val="00FD4D0A"/>
    <w:rsid w:val="00FE0A7A"/>
    <w:rsid w:val="00FE0FF2"/>
    <w:rsid w:val="00FE183C"/>
    <w:rsid w:val="00FE3F09"/>
    <w:rsid w:val="00FF698F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C333B6"/>
  <w15:chartTrackingRefBased/>
  <w15:docId w15:val="{C09A5B77-4212-4838-9E48-6408E0310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E764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E7642"/>
  </w:style>
  <w:style w:type="paragraph" w:styleId="Sidefod">
    <w:name w:val="footer"/>
    <w:basedOn w:val="Normal"/>
    <w:link w:val="SidefodTegn"/>
    <w:uiPriority w:val="99"/>
    <w:unhideWhenUsed/>
    <w:rsid w:val="002E764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E7642"/>
  </w:style>
  <w:style w:type="character" w:styleId="Pladsholdertekst">
    <w:name w:val="Placeholder Text"/>
    <w:basedOn w:val="Standardskrifttypeiafsnit"/>
    <w:uiPriority w:val="99"/>
    <w:semiHidden/>
    <w:rsid w:val="002E7642"/>
    <w:rPr>
      <w:color w:val="808080"/>
    </w:rPr>
  </w:style>
  <w:style w:type="paragraph" w:styleId="Listeafsnit">
    <w:name w:val="List Paragraph"/>
    <w:basedOn w:val="Normal"/>
    <w:uiPriority w:val="34"/>
    <w:qFormat/>
    <w:rsid w:val="00A931CA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B39D5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B39D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5827"/>
    <w:pPr>
      <w:spacing w:before="100" w:beforeAutospacing="1" w:after="100" w:afterAutospacing="1"/>
    </w:pPr>
  </w:style>
  <w:style w:type="paragraph" w:styleId="Almindeligtekst">
    <w:name w:val="Plain Text"/>
    <w:basedOn w:val="Normal"/>
    <w:link w:val="AlmindeligtekstTegn"/>
    <w:uiPriority w:val="99"/>
    <w:unhideWhenUsed/>
    <w:rsid w:val="005B27E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5B27ED"/>
    <w:rPr>
      <w:rFonts w:ascii="Calibri" w:hAnsi="Calibri"/>
      <w:szCs w:val="21"/>
    </w:rPr>
  </w:style>
  <w:style w:type="character" w:styleId="Hyperlink">
    <w:name w:val="Hyperlink"/>
    <w:basedOn w:val="Standardskrifttypeiafsnit"/>
    <w:uiPriority w:val="99"/>
    <w:unhideWhenUsed/>
    <w:rsid w:val="00E56087"/>
    <w:rPr>
      <w:color w:val="0000FF"/>
      <w:u w:val="single"/>
    </w:rPr>
  </w:style>
  <w:style w:type="paragraph" w:customStyle="1" w:styleId="xxxmsonormal">
    <w:name w:val="x_xxmsonormal"/>
    <w:basedOn w:val="Normal"/>
    <w:rsid w:val="001F17BC"/>
    <w:rPr>
      <w:rFonts w:ascii="Calibri" w:eastAsiaTheme="minorHAnsi" w:hAnsi="Calibri" w:cs="Calibri"/>
      <w:sz w:val="22"/>
      <w:szCs w:val="22"/>
    </w:rPr>
  </w:style>
  <w:style w:type="table" w:styleId="Tabel-Gitter">
    <w:name w:val="Table Grid"/>
    <w:basedOn w:val="Tabel-Normal"/>
    <w:uiPriority w:val="39"/>
    <w:rsid w:val="00715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4D65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2A665EB172A4DB894BA3632D306D4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5948B7-AF92-4C35-8F18-B47028BCB665}"/>
      </w:docPartPr>
      <w:docPartBody>
        <w:p w:rsidR="00034E1D" w:rsidRDefault="00994166" w:rsidP="00994166">
          <w:pPr>
            <w:pStyle w:val="92A665EB172A4DB894BA3632D306D4B2"/>
          </w:pPr>
          <w:r>
            <w:rPr>
              <w:color w:val="44546A" w:themeColor="text2"/>
              <w:sz w:val="20"/>
              <w:szCs w:val="20"/>
            </w:rPr>
            <w:t>[Dokumenttitel]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166"/>
    <w:rsid w:val="00034E1D"/>
    <w:rsid w:val="000C50C8"/>
    <w:rsid w:val="00150755"/>
    <w:rsid w:val="00192582"/>
    <w:rsid w:val="00213707"/>
    <w:rsid w:val="002651B3"/>
    <w:rsid w:val="0030422B"/>
    <w:rsid w:val="004D6038"/>
    <w:rsid w:val="004D610C"/>
    <w:rsid w:val="00522EF4"/>
    <w:rsid w:val="006A6276"/>
    <w:rsid w:val="007141CD"/>
    <w:rsid w:val="007F145C"/>
    <w:rsid w:val="00961BCE"/>
    <w:rsid w:val="00994166"/>
    <w:rsid w:val="00A92CFB"/>
    <w:rsid w:val="00EA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994166"/>
    <w:rPr>
      <w:color w:val="808080"/>
    </w:rPr>
  </w:style>
  <w:style w:type="paragraph" w:customStyle="1" w:styleId="92A665EB172A4DB894BA3632D306D4B2">
    <w:name w:val="92A665EB172A4DB894BA3632D306D4B2"/>
    <w:rsid w:val="009941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2020-04-01T00:00:00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A995AF191D58458E861C17B85431A2" ma:contentTypeVersion="4" ma:contentTypeDescription="Opret et nyt dokument." ma:contentTypeScope="" ma:versionID="f891bb541b80c28e9141a9b1568268e7">
  <xsd:schema xmlns:xsd="http://www.w3.org/2001/XMLSchema" xmlns:xs="http://www.w3.org/2001/XMLSchema" xmlns:p="http://schemas.microsoft.com/office/2006/metadata/properties" xmlns:ns2="ebeb81b9-be34-4bde-843d-1e45f9f7abb5" targetNamespace="http://schemas.microsoft.com/office/2006/metadata/properties" ma:root="true" ma:fieldsID="f6c3edf7b7139f12e9d4cdfa36f5837d" ns2:_="">
    <xsd:import namespace="ebeb81b9-be34-4bde-843d-1e45f9f7ab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b81b9-be34-4bde-843d-1e45f9f7ab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00D1D9-80F5-4E7F-A558-E382231C9F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DD0639-855C-4A01-BDE6-C1E9B33B18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ACBDA4-CE93-45E4-96FF-ABFE8E32D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eb81b9-be34-4bde-843d-1e45f9f7ab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skadesanmeldelse – ipad/pc</vt:lpstr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skadesanmeldelse – ipad/pc</dc:title>
  <dc:subject/>
  <dc:creator>Ct</dc:creator>
  <cp:keywords/>
  <dc:description/>
  <cp:lastModifiedBy>Christian Thorne kontormail</cp:lastModifiedBy>
  <cp:revision>2</cp:revision>
  <cp:lastPrinted>2023-01-05T09:54:00Z</cp:lastPrinted>
  <dcterms:created xsi:type="dcterms:W3CDTF">2023-01-05T09:56:00Z</dcterms:created>
  <dcterms:modified xsi:type="dcterms:W3CDTF">2023-01-05T09:56:00Z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0x010100DDA995AF191D58458E861C17B85431A2</vt:lpwstr>
  </property>
</Properties>
</file>